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BB26" w14:textId="63A4B9F6" w:rsidR="00083B24" w:rsidRDefault="00E62401" w:rsidP="00083B24">
      <w:pPr>
        <w:jc w:val="both"/>
        <w:rPr>
          <w:rFonts w:ascii="Gotham Light" w:hAnsi="Gotham Light"/>
        </w:rPr>
      </w:pPr>
      <w:r>
        <w:rPr>
          <w:rFonts w:ascii="Gotham Light" w:hAnsi="Gotham Light"/>
        </w:rPr>
        <w:t>Gyáli Tanévkezdési Program tanszercsomag tartalma</w:t>
      </w:r>
    </w:p>
    <w:p w14:paraId="1B7EF19E" w14:textId="77777777" w:rsidR="00083B24" w:rsidRDefault="00083B24" w:rsidP="00083B24">
      <w:pPr>
        <w:jc w:val="both"/>
        <w:rPr>
          <w:rFonts w:ascii="Gotham Light" w:hAnsi="Gotham Light"/>
        </w:rPr>
      </w:pPr>
    </w:p>
    <w:p w14:paraId="0CEC2B9D" w14:textId="465538D0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5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81-32 jelzésű vonalas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A4</w:t>
      </w:r>
    </w:p>
    <w:p w14:paraId="5B51DCF5" w14:textId="4E7170CF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3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80-32 jelzésű sima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A4</w:t>
      </w:r>
    </w:p>
    <w:p w14:paraId="6E96824F" w14:textId="7101889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3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87-32 jelzésű kockás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A4</w:t>
      </w:r>
    </w:p>
    <w:p w14:paraId="1F1212B4" w14:textId="62E20F6D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3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21-32 jelzésű vonalas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A5</w:t>
      </w:r>
    </w:p>
    <w:p w14:paraId="13643C90" w14:textId="5283328C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4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27-32 jelzésű négyzetrácsos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A5</w:t>
      </w:r>
    </w:p>
    <w:p w14:paraId="07742A7F" w14:textId="686B92F0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36-16 jelzésű hangjegy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A5</w:t>
      </w:r>
    </w:p>
    <w:p w14:paraId="0E8EF6DF" w14:textId="4784065F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7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20-32 jelzésű sima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A5</w:t>
      </w:r>
    </w:p>
    <w:p w14:paraId="1DA18D59" w14:textId="19BDA46A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31-32 jelzésű szótár füzet</w:t>
      </w:r>
      <w:r w:rsidR="000F6027">
        <w:rPr>
          <w:rFonts w:ascii="Gotham Light" w:hAnsi="Gotham Light"/>
        </w:rPr>
        <w:t xml:space="preserve"> </w:t>
      </w:r>
      <w:r w:rsidRPr="007D0D20">
        <w:rPr>
          <w:rFonts w:ascii="Gotham Light" w:hAnsi="Gotham Light"/>
        </w:rPr>
        <w:t>A5</w:t>
      </w:r>
    </w:p>
    <w:p w14:paraId="59B85BFC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3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 xml:space="preserve">Írólap A/5 famentes fehér 50 lapos </w:t>
      </w:r>
    </w:p>
    <w:p w14:paraId="10ADA56C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2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A/4 méretű, papír mappa</w:t>
      </w:r>
    </w:p>
    <w:p w14:paraId="70AFCFA9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50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Famentes rajzlap A/4 10 lap</w:t>
      </w:r>
    </w:p>
    <w:p w14:paraId="23BE85C6" w14:textId="1B5944CF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>ICO zsírkréta készlet 12 db-os</w:t>
      </w:r>
    </w:p>
    <w:p w14:paraId="5F1ECEAD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>12 db-os vízfesték</w:t>
      </w:r>
    </w:p>
    <w:p w14:paraId="3BEBA335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>6 db-os tempera</w:t>
      </w:r>
    </w:p>
    <w:p w14:paraId="59E0F25B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tempera fehér</w:t>
      </w:r>
    </w:p>
    <w:p w14:paraId="25BE7F8D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>színespapír A/4 egyoldalas 10 db</w:t>
      </w:r>
    </w:p>
    <w:p w14:paraId="18300CAE" w14:textId="29151EF4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2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 xml:space="preserve">krepp papír </w:t>
      </w:r>
    </w:p>
    <w:p w14:paraId="06633B7E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>ecsetkészlet (4-es, 6-os, 10-es)</w:t>
      </w:r>
    </w:p>
    <w:p w14:paraId="27EE00CE" w14:textId="78544A7B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Ragasztóstift</w:t>
      </w:r>
    </w:p>
    <w:p w14:paraId="70A1A2DE" w14:textId="54BA5634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 xml:space="preserve">nedvszívó rongy </w:t>
      </w:r>
    </w:p>
    <w:p w14:paraId="03F21C28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körző</w:t>
      </w:r>
    </w:p>
    <w:p w14:paraId="7A2EE798" w14:textId="27F93808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 xml:space="preserve">Essentials 180° szögmérő </w:t>
      </w:r>
    </w:p>
    <w:p w14:paraId="7477B3D8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>Rostirón 6 db-os filctoll készlet</w:t>
      </w:r>
    </w:p>
    <w:p w14:paraId="2F3B489A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szövegkiemelő</w:t>
      </w:r>
    </w:p>
    <w:p w14:paraId="105CFB6A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hibajavító roller</w:t>
      </w:r>
    </w:p>
    <w:p w14:paraId="5A25BF36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 xml:space="preserve">4 db-os vonalzókészlet </w:t>
      </w:r>
    </w:p>
    <w:p w14:paraId="7525732D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zöld golyóstoll</w:t>
      </w:r>
    </w:p>
    <w:p w14:paraId="38C06927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2B grafitceruza</w:t>
      </w:r>
    </w:p>
    <w:p w14:paraId="488ED4E9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HB grafitceruza</w:t>
      </w:r>
    </w:p>
    <w:p w14:paraId="2A8ABD05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radír</w:t>
      </w:r>
    </w:p>
    <w:p w14:paraId="27824282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tartályos, kétlyukú hegyező</w:t>
      </w:r>
    </w:p>
    <w:p w14:paraId="4B3E38F6" w14:textId="2302B034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</w:r>
      <w:proofErr w:type="spellStart"/>
      <w:r w:rsidRPr="007D0D20">
        <w:rPr>
          <w:rFonts w:ascii="Gotham Light" w:hAnsi="Gotham Light"/>
        </w:rPr>
        <w:t>cs</w:t>
      </w:r>
      <w:proofErr w:type="spellEnd"/>
      <w:r w:rsidRPr="007D0D20">
        <w:rPr>
          <w:rFonts w:ascii="Gotham Light" w:hAnsi="Gotham Light"/>
        </w:rPr>
        <w:tab/>
        <w:t xml:space="preserve">12db-os </w:t>
      </w:r>
      <w:proofErr w:type="spellStart"/>
      <w:r w:rsidRPr="007D0D20">
        <w:rPr>
          <w:rFonts w:ascii="Gotham Light" w:hAnsi="Gotham Light"/>
        </w:rPr>
        <w:t>Herlitz</w:t>
      </w:r>
      <w:proofErr w:type="spellEnd"/>
      <w:r w:rsidRPr="007D0D20">
        <w:rPr>
          <w:rFonts w:ascii="Gotham Light" w:hAnsi="Gotham Light"/>
        </w:rPr>
        <w:t xml:space="preserve"> színesceruza készlet </w:t>
      </w:r>
    </w:p>
    <w:p w14:paraId="2D1C1700" w14:textId="3DBDC1A1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2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 xml:space="preserve">cellux </w:t>
      </w:r>
    </w:p>
    <w:p w14:paraId="29AB287A" w14:textId="77777777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ív</w:t>
      </w:r>
      <w:r w:rsidRPr="007D0D20">
        <w:rPr>
          <w:rFonts w:ascii="Gotham Light" w:hAnsi="Gotham Light"/>
        </w:rPr>
        <w:tab/>
        <w:t xml:space="preserve">egyedi vignetta (10 db/ív) </w:t>
      </w:r>
    </w:p>
    <w:p w14:paraId="7012236A" w14:textId="0A5B1956" w:rsidR="007D0D20" w:rsidRPr="007D0D20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egyedi padba tehető doboz</w:t>
      </w:r>
    </w:p>
    <w:p w14:paraId="41717530" w14:textId="02E5845C" w:rsidR="00107664" w:rsidRDefault="007D0D20" w:rsidP="007D0D20">
      <w:pPr>
        <w:rPr>
          <w:rFonts w:ascii="Gotham Light" w:hAnsi="Gotham Light"/>
        </w:rPr>
      </w:pPr>
      <w:r w:rsidRPr="007D0D20">
        <w:rPr>
          <w:rFonts w:ascii="Gotham Light" w:hAnsi="Gotham Light"/>
        </w:rPr>
        <w:t>1</w:t>
      </w:r>
      <w:r w:rsidRPr="007D0D20">
        <w:rPr>
          <w:rFonts w:ascii="Gotham Light" w:hAnsi="Gotham Light"/>
        </w:rPr>
        <w:tab/>
        <w:t>db</w:t>
      </w:r>
      <w:r w:rsidRPr="007D0D20">
        <w:rPr>
          <w:rFonts w:ascii="Gotham Light" w:hAnsi="Gotham Light"/>
        </w:rPr>
        <w:tab/>
        <w:t>logóval ellátott kék golyóstoll</w:t>
      </w:r>
    </w:p>
    <w:p w14:paraId="4ACD36D7" w14:textId="77777777" w:rsidR="007D0D20" w:rsidRDefault="007D0D20" w:rsidP="007D0D20">
      <w:pPr>
        <w:rPr>
          <w:rFonts w:ascii="Gotham Light" w:hAnsi="Gotham Light"/>
        </w:rPr>
      </w:pPr>
    </w:p>
    <w:p w14:paraId="745DA341" w14:textId="77777777" w:rsidR="00EE74A3" w:rsidRPr="00EE74A3" w:rsidRDefault="00EE74A3" w:rsidP="00EE74A3">
      <w:pPr>
        <w:rPr>
          <w:rFonts w:ascii="Gotham Light" w:hAnsi="Gotham Light"/>
        </w:rPr>
      </w:pPr>
    </w:p>
    <w:sectPr w:rsidR="00EE74A3" w:rsidRPr="00EE74A3" w:rsidSect="00EE74A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13DA" w14:textId="77777777" w:rsidR="00262E58" w:rsidRDefault="00262E58" w:rsidP="001240FD">
      <w:r>
        <w:separator/>
      </w:r>
    </w:p>
  </w:endnote>
  <w:endnote w:type="continuationSeparator" w:id="0">
    <w:p w14:paraId="0670757C" w14:textId="77777777" w:rsidR="00262E58" w:rsidRDefault="00262E58" w:rsidP="001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F9B8" w14:textId="77777777" w:rsidR="00E231D8" w:rsidRDefault="00E231D8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2B8952" wp14:editId="6C3FF06B">
          <wp:simplePos x="0" y="0"/>
          <wp:positionH relativeFrom="margin">
            <wp:align>center</wp:align>
          </wp:positionH>
          <wp:positionV relativeFrom="paragraph">
            <wp:posOffset>-551493</wp:posOffset>
          </wp:positionV>
          <wp:extent cx="3261128" cy="1597859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yal_vonal fekete logo - Gyá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1128" cy="1597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7D58B" w14:textId="77777777" w:rsidR="00E231D8" w:rsidRDefault="00E231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EA67" w14:textId="77777777" w:rsidR="00262E58" w:rsidRDefault="00262E58" w:rsidP="001240FD">
      <w:r>
        <w:separator/>
      </w:r>
    </w:p>
  </w:footnote>
  <w:footnote w:type="continuationSeparator" w:id="0">
    <w:p w14:paraId="7EB2932A" w14:textId="77777777" w:rsidR="00262E58" w:rsidRDefault="00262E58" w:rsidP="0012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6AB25" w14:textId="77777777" w:rsidR="001240FD" w:rsidRPr="001240FD" w:rsidRDefault="001240FD" w:rsidP="00F41E89">
    <w:pPr>
      <w:pStyle w:val="lfej"/>
      <w:rPr>
        <w:rFonts w:ascii="Gotham Book" w:hAnsi="Gotham Book"/>
        <w:sz w:val="16"/>
        <w:szCs w:val="16"/>
      </w:rPr>
    </w:pPr>
  </w:p>
  <w:p w14:paraId="2100B3DD" w14:textId="77777777" w:rsidR="001240FD" w:rsidRDefault="001240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EFFE" w14:textId="77777777" w:rsidR="00EE74A3" w:rsidRDefault="00EE74A3" w:rsidP="00EE74A3">
    <w:pPr>
      <w:pStyle w:val="lfej"/>
      <w:ind w:left="3252" w:right="-567" w:firstLine="3828"/>
      <w:jc w:val="center"/>
      <w:rPr>
        <w:rFonts w:ascii="Gotham Book" w:hAnsi="Gotham Book"/>
        <w:sz w:val="18"/>
        <w:szCs w:val="18"/>
      </w:rPr>
    </w:pPr>
    <w:r>
      <w:rPr>
        <w:rFonts w:ascii="Gotham Book" w:hAnsi="Gotham Book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6BF72CB5" wp14:editId="047B1511">
          <wp:simplePos x="0" y="0"/>
          <wp:positionH relativeFrom="page">
            <wp:posOffset>333375</wp:posOffset>
          </wp:positionH>
          <wp:positionV relativeFrom="paragraph">
            <wp:posOffset>7620</wp:posOffset>
          </wp:positionV>
          <wp:extent cx="2438400" cy="742950"/>
          <wp:effectExtent l="0" t="0" r="0" b="0"/>
          <wp:wrapTight wrapText="bothSides">
            <wp:wrapPolygon edited="0">
              <wp:start x="6750" y="3323"/>
              <wp:lineTo x="3206" y="6646"/>
              <wp:lineTo x="1856" y="9415"/>
              <wp:lineTo x="2025" y="13292"/>
              <wp:lineTo x="2700" y="16062"/>
              <wp:lineTo x="19238" y="16062"/>
              <wp:lineTo x="19575" y="7754"/>
              <wp:lineTo x="18056" y="6646"/>
              <wp:lineTo x="8100" y="3323"/>
              <wp:lineTo x="6750" y="3323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yal_alap piros logo - Gyá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17" t="34121" r="21470" b="30859"/>
                  <a:stretch/>
                </pic:blipFill>
                <pic:spPr bwMode="auto">
                  <a:xfrm>
                    <a:off x="0" y="0"/>
                    <a:ext cx="243840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ok" w:hAnsi="Gotham Book"/>
        <w:sz w:val="18"/>
        <w:szCs w:val="18"/>
      </w:rPr>
      <w:t xml:space="preserve">  Gyáli Polgármesteri Hivatal</w:t>
    </w:r>
  </w:p>
  <w:p w14:paraId="47079B2B" w14:textId="77777777" w:rsidR="00EE74A3" w:rsidRPr="001240FD" w:rsidRDefault="00EE74A3" w:rsidP="00EE74A3">
    <w:pPr>
      <w:pStyle w:val="lfej"/>
      <w:spacing w:after="120"/>
      <w:ind w:right="-567"/>
      <w:jc w:val="right"/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Polgármesteri Kabinet</w:t>
    </w:r>
  </w:p>
  <w:p w14:paraId="09D8ADCC" w14:textId="77777777" w:rsidR="00EE74A3" w:rsidRPr="001240FD" w:rsidRDefault="00EE74A3" w:rsidP="00EE74A3">
    <w:pPr>
      <w:pStyle w:val="lfej"/>
      <w:ind w:right="-567"/>
      <w:jc w:val="right"/>
      <w:rPr>
        <w:rFonts w:ascii="Gotham Thin" w:hAnsi="Gotham Thin"/>
        <w:sz w:val="16"/>
        <w:szCs w:val="16"/>
      </w:rPr>
    </w:pPr>
    <w:r w:rsidRPr="001240FD">
      <w:rPr>
        <w:rFonts w:ascii="Gotham Thin" w:hAnsi="Gotham Thin"/>
        <w:sz w:val="16"/>
        <w:szCs w:val="16"/>
      </w:rPr>
      <w:t>2360 Gyál, Kőrösi út 112-114.</w:t>
    </w:r>
  </w:p>
  <w:p w14:paraId="5890112C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Book" w:hAnsi="Gotham Book"/>
        <w:sz w:val="16"/>
        <w:szCs w:val="16"/>
      </w:rPr>
      <w:t>06 29 540 930 | 06 29 340 028</w:t>
    </w:r>
  </w:p>
  <w:p w14:paraId="29EFA951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hyperlink r:id="rId2" w:history="1">
      <w:r w:rsidRPr="00DB67AF">
        <w:rPr>
          <w:rStyle w:val="Hiperhivatkozs"/>
          <w:rFonts w:ascii="Gotham Book" w:hAnsi="Gotham Book"/>
          <w:sz w:val="16"/>
          <w:szCs w:val="16"/>
        </w:rPr>
        <w:t>www.gyal.hu</w:t>
      </w:r>
    </w:hyperlink>
    <w:proofErr w:type="gramStart"/>
    <w:r w:rsidRPr="001240FD">
      <w:rPr>
        <w:rFonts w:ascii="Gotham Book" w:hAnsi="Gotham Book"/>
        <w:sz w:val="16"/>
        <w:szCs w:val="16"/>
      </w:rPr>
      <w:t xml:space="preserve">| </w:t>
    </w:r>
    <w:r>
      <w:rPr>
        <w:rFonts w:ascii="Gotham Book" w:hAnsi="Gotham Book"/>
        <w:sz w:val="16"/>
        <w:szCs w:val="16"/>
      </w:rPr>
      <w:t xml:space="preserve"> kabinet@gyal.hu</w:t>
    </w:r>
    <w:proofErr w:type="gramEnd"/>
  </w:p>
  <w:p w14:paraId="6A3F4437" w14:textId="77777777" w:rsidR="00EE74A3" w:rsidRPr="001240FD" w:rsidRDefault="00EE74A3" w:rsidP="00EE74A3">
    <w:pPr>
      <w:pStyle w:val="lfej"/>
      <w:ind w:right="-567"/>
      <w:jc w:val="right"/>
      <w:rPr>
        <w:rFonts w:ascii="Gotham Book" w:hAnsi="Gotham Book"/>
        <w:sz w:val="16"/>
        <w:szCs w:val="16"/>
      </w:rPr>
    </w:pPr>
    <w:r w:rsidRPr="001240FD">
      <w:rPr>
        <w:rFonts w:ascii="Gotham Thin" w:hAnsi="Gotham Thin"/>
        <w:sz w:val="16"/>
        <w:szCs w:val="16"/>
      </w:rPr>
      <w:t>facebook.com</w:t>
    </w:r>
    <w:r w:rsidRPr="001240FD">
      <w:rPr>
        <w:rFonts w:ascii="Gotham Book" w:hAnsi="Gotham Book"/>
        <w:sz w:val="16"/>
        <w:szCs w:val="16"/>
      </w:rPr>
      <w:t>/</w:t>
    </w:r>
    <w:proofErr w:type="spellStart"/>
    <w:r w:rsidRPr="001240FD">
      <w:rPr>
        <w:rFonts w:ascii="Gotham Book" w:hAnsi="Gotham Book"/>
        <w:sz w:val="16"/>
        <w:szCs w:val="16"/>
      </w:rPr>
      <w:t>varos.gyal</w:t>
    </w:r>
    <w:proofErr w:type="spellEnd"/>
  </w:p>
  <w:p w14:paraId="1828F03D" w14:textId="77777777" w:rsidR="00EE74A3" w:rsidRPr="00EE74A3" w:rsidRDefault="00EE74A3" w:rsidP="00EE74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3098"/>
    <w:multiLevelType w:val="hybridMultilevel"/>
    <w:tmpl w:val="DC181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C91"/>
    <w:multiLevelType w:val="hybridMultilevel"/>
    <w:tmpl w:val="2DF68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DB1"/>
    <w:multiLevelType w:val="hybridMultilevel"/>
    <w:tmpl w:val="F43E7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3A8C"/>
    <w:multiLevelType w:val="hybridMultilevel"/>
    <w:tmpl w:val="B1826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35442"/>
    <w:multiLevelType w:val="hybridMultilevel"/>
    <w:tmpl w:val="3FA61E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A6334"/>
    <w:multiLevelType w:val="hybridMultilevel"/>
    <w:tmpl w:val="40F41E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96152"/>
    <w:multiLevelType w:val="hybridMultilevel"/>
    <w:tmpl w:val="95E86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F5482"/>
    <w:multiLevelType w:val="hybridMultilevel"/>
    <w:tmpl w:val="6F4C3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905942">
    <w:abstractNumId w:val="3"/>
  </w:num>
  <w:num w:numId="2" w16cid:durableId="851455264">
    <w:abstractNumId w:val="0"/>
  </w:num>
  <w:num w:numId="3" w16cid:durableId="1721319582">
    <w:abstractNumId w:val="6"/>
  </w:num>
  <w:num w:numId="4" w16cid:durableId="1123763815">
    <w:abstractNumId w:val="1"/>
  </w:num>
  <w:num w:numId="5" w16cid:durableId="2024430344">
    <w:abstractNumId w:val="5"/>
  </w:num>
  <w:num w:numId="6" w16cid:durableId="1519732392">
    <w:abstractNumId w:val="4"/>
  </w:num>
  <w:num w:numId="7" w16cid:durableId="258221216">
    <w:abstractNumId w:val="2"/>
  </w:num>
  <w:num w:numId="8" w16cid:durableId="1059208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0FD"/>
    <w:rsid w:val="00083B24"/>
    <w:rsid w:val="000A75C4"/>
    <w:rsid w:val="000C33BE"/>
    <w:rsid w:val="000F6027"/>
    <w:rsid w:val="00107664"/>
    <w:rsid w:val="001240FD"/>
    <w:rsid w:val="00130B7E"/>
    <w:rsid w:val="001E35FB"/>
    <w:rsid w:val="001F66EC"/>
    <w:rsid w:val="00262E58"/>
    <w:rsid w:val="002B727A"/>
    <w:rsid w:val="002D0A2B"/>
    <w:rsid w:val="00382911"/>
    <w:rsid w:val="003A5239"/>
    <w:rsid w:val="00427FC2"/>
    <w:rsid w:val="00474BD2"/>
    <w:rsid w:val="005B3C23"/>
    <w:rsid w:val="005B6DB6"/>
    <w:rsid w:val="005C306D"/>
    <w:rsid w:val="00691EBF"/>
    <w:rsid w:val="006B2894"/>
    <w:rsid w:val="006F1D37"/>
    <w:rsid w:val="00777A48"/>
    <w:rsid w:val="007D0D20"/>
    <w:rsid w:val="00843CE0"/>
    <w:rsid w:val="00A007C2"/>
    <w:rsid w:val="00A16C69"/>
    <w:rsid w:val="00B61C00"/>
    <w:rsid w:val="00BD781D"/>
    <w:rsid w:val="00BE0B6F"/>
    <w:rsid w:val="00C8140A"/>
    <w:rsid w:val="00CF18D1"/>
    <w:rsid w:val="00D1274C"/>
    <w:rsid w:val="00D27C18"/>
    <w:rsid w:val="00DB438D"/>
    <w:rsid w:val="00E231D8"/>
    <w:rsid w:val="00E62401"/>
    <w:rsid w:val="00EE68DE"/>
    <w:rsid w:val="00EE74A3"/>
    <w:rsid w:val="00F41E89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A1332B"/>
  <w15:docId w15:val="{C8EDD7AC-D0EE-4A82-BB01-F052D2D4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240F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40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40F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0FD"/>
  </w:style>
  <w:style w:type="paragraph" w:styleId="llb">
    <w:name w:val="footer"/>
    <w:basedOn w:val="Norml"/>
    <w:link w:val="llbChar"/>
    <w:uiPriority w:val="99"/>
    <w:unhideWhenUsed/>
    <w:rsid w:val="00124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0FD"/>
  </w:style>
  <w:style w:type="character" w:styleId="Hiperhivatkozs">
    <w:name w:val="Hyperlink"/>
    <w:basedOn w:val="Bekezdsalapbettpusa"/>
    <w:uiPriority w:val="99"/>
    <w:unhideWhenUsed/>
    <w:rsid w:val="00F41E8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7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al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1E86-0305-4ECF-ABDA-BBBCCC3E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Istvan Ulmann</dc:creator>
  <cp:keywords/>
  <dc:description/>
  <cp:lastModifiedBy>Suhajda Yvett</cp:lastModifiedBy>
  <cp:revision>2</cp:revision>
  <cp:lastPrinted>2024-04-17T16:16:00Z</cp:lastPrinted>
  <dcterms:created xsi:type="dcterms:W3CDTF">2022-06-22T11:56:00Z</dcterms:created>
  <dcterms:modified xsi:type="dcterms:W3CDTF">2025-06-17T20:47:00Z</dcterms:modified>
</cp:coreProperties>
</file>